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9B9F2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3"/>
          <w:szCs w:val="43"/>
          <w:lang w:bidi="ar"/>
        </w:rPr>
        <w:t xml:space="preserve">对应C12.txt（字典实操课）试卷 </w:t>
      </w:r>
    </w:p>
    <w:p w14:paraId="7B3F5E70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一、选择题（每题4分，共20分） </w:t>
      </w:r>
    </w:p>
    <w:p w14:paraId="4916F39C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1. 创建存储学生信息的字典，正确的写法是？（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108C8A81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= {姓名: '张三', 语文: 90} </w:t>
      </w:r>
    </w:p>
    <w:p w14:paraId="7AAA40BD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= {'姓名': '张三', '语文': 90} </w:t>
      </w:r>
    </w:p>
    <w:p w14:paraId="7082969B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= ('姓名': '张三', '语文': 90) </w:t>
      </w:r>
    </w:p>
    <w:p w14:paraId="5CD8B390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= ['姓名': '张三', '语文': 90] </w:t>
      </w:r>
    </w:p>
    <w:p w14:paraId="006D93E0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访问字典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中“语文”成绩的正确方式是？（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06CEB5D2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scoreDict['语文']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4321EAAB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scoreDict.语文 </w:t>
      </w:r>
    </w:p>
    <w:p w14:paraId="07347C00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scoreDict(语文)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0385CDF1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scoreDict.get['语 文'] </w:t>
      </w:r>
    </w:p>
    <w:p w14:paraId="3F3A4408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3. 遍历字典的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9"/>
          <w:szCs w:val="19"/>
          <w:u w:val="single"/>
          <w:lang w:bidi="ar"/>
        </w:rPr>
        <w:t>键值对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，应使用的方法是？（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3950CA90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keys()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6B77C01D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values()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6C121583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items()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0CD041E5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index() </w:t>
      </w:r>
    </w:p>
    <w:p w14:paraId="2C7CB90C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4. 在字典的学习中，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scoreDict['数学'] = 100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的作用是？（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47D3C671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删除“数学”键值对 </w:t>
      </w:r>
    </w:p>
    <w:p w14:paraId="2270C906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新增/修改“数学”对应的值 </w:t>
      </w:r>
    </w:p>
    <w:p w14:paraId="5BDCBB34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查找“数学”的值 </w:t>
      </w:r>
    </w:p>
    <w:p w14:paraId="3E06936E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报错 </w:t>
      </w:r>
    </w:p>
    <w:p w14:paraId="1D52BF20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5. 看下图：你的答案是：（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2492B2AE">
      <w:pPr>
        <w:widowControl/>
        <w:jc w:val="left"/>
        <w:rPr>
          <w:rFonts w:hint="eastAsia" w:ascii="微软雅黑" w:hAnsi="微软雅黑" w:eastAsia="微软雅黑" w:cs="微软雅黑"/>
        </w:rPr>
      </w:pPr>
      <w:r>
        <w:drawing>
          <wp:inline distT="0" distB="0" distL="0" distR="0">
            <wp:extent cx="6584950" cy="2952750"/>
            <wp:effectExtent l="0" t="0" r="6350" b="0"/>
            <wp:docPr id="19083869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38698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49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AF224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m ** n = {m ** n}</w:t>
      </w:r>
    </w:p>
    <w:p w14:paraId="29A7F571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m ** n = {3 ** 4}</w:t>
      </w:r>
    </w:p>
    <w:p w14:paraId="2B7FC9E4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m ** n = 3 ** 4</w:t>
      </w:r>
    </w:p>
    <w:p w14:paraId="0D5463A7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</w:t>
      </w:r>
      <w:r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m ** n = 81</w:t>
      </w:r>
    </w:p>
    <w:p w14:paraId="7C427DFF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br w:type="page"/>
      </w:r>
    </w:p>
    <w:p w14:paraId="6A5364E3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二、判断题（每题4分，共20分） </w:t>
      </w:r>
    </w:p>
    <w:p w14:paraId="1C524D0E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1. 字典的键可以是列表类型，值可以是任意类型，这是Python3语法里面规定的。（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1C62DDD7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2. 访问字典中不存在的键会直接报错。（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17E54D16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3.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scoreDict.items() 方法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会返回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scoreDict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字典中所有键值对的元组列表。（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52CAFF83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4. 循环遍历字典时，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continue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语句能跳过指定的键值对。（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50B9191C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5. 字典的键是唯一的，不能重复定义。（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68051CD0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三、填空题（每题5分，共15分） </w:t>
      </w:r>
    </w:p>
    <w:p w14:paraId="2F9F8E96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字典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= {'数学': 85, '英语': 92, '语文': 82}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，判断数学成绩大于等于80的条件语句是</w:t>
      </w:r>
    </w:p>
    <w:p w14:paraId="272F4901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if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5C10855A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2. 打印上述字典中“语文”成绩的语句是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_____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____。 </w:t>
      </w:r>
    </w:p>
    <w:p w14:paraId="00D8AD4F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3. 计算上述字典中“语文”成绩与“数学”成绩之和的语句是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__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137D5A7C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四、代码题（每题15分，共45分） </w:t>
      </w:r>
    </w:p>
    <w:p w14:paraId="6C6E93B3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创建一个字典变量用于存储学生信息，字段如下：姓名为“李四”、年龄为（你的学号后2位＋10）的值（如92+10=102，如02+10=12）、数学成绩为95、英语成绩为88，然后打印英语成绩。 </w:t>
      </w:r>
    </w:p>
    <w:p w14:paraId="1D2AB465">
      <w:pPr>
        <w:widowControl/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编写代码：判断上述字典中数学成绩是否大于90，若是则改为100，否则改为60，最后打印修改后的数学成绩。 </w:t>
      </w:r>
    </w:p>
    <w:p w14:paraId="0A573826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3. 用for循环遍历上述字典，要求跳过“姓名”和“年龄”，只打印代表科目和成绩的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u w:val="single"/>
          <w:lang w:bidi="ar"/>
        </w:rPr>
        <w:t>键值对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。</w:t>
      </w:r>
    </w:p>
    <w:p w14:paraId="4F11B8C9">
      <w:pPr>
        <w:rPr>
          <w:rFonts w:hint="eastAsia" w:ascii="微软雅黑" w:hAnsi="微软雅黑" w:eastAsia="微软雅黑" w:cs="微软雅黑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25D4DD"/>
    <w:multiLevelType w:val="singleLevel"/>
    <w:tmpl w:val="C925D4D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TZmYWFlNzIxOWIzNjZmY2Y0ZTExNmQxMmM3NTUifQ=="/>
  </w:docVars>
  <w:rsids>
    <w:rsidRoot w:val="298F7B10"/>
    <w:rsid w:val="00026580"/>
    <w:rsid w:val="00062703"/>
    <w:rsid w:val="00157C06"/>
    <w:rsid w:val="002147FC"/>
    <w:rsid w:val="00350051"/>
    <w:rsid w:val="003918D1"/>
    <w:rsid w:val="0041050C"/>
    <w:rsid w:val="00485218"/>
    <w:rsid w:val="004D54EA"/>
    <w:rsid w:val="005167F6"/>
    <w:rsid w:val="00537C1D"/>
    <w:rsid w:val="005633B2"/>
    <w:rsid w:val="005E269E"/>
    <w:rsid w:val="00687C12"/>
    <w:rsid w:val="006A5848"/>
    <w:rsid w:val="0072011F"/>
    <w:rsid w:val="0072529A"/>
    <w:rsid w:val="00811F6E"/>
    <w:rsid w:val="00A1434A"/>
    <w:rsid w:val="00A3206D"/>
    <w:rsid w:val="00A515AA"/>
    <w:rsid w:val="00A67805"/>
    <w:rsid w:val="00A74A53"/>
    <w:rsid w:val="00B02327"/>
    <w:rsid w:val="00B9319E"/>
    <w:rsid w:val="00BB5809"/>
    <w:rsid w:val="00C4160A"/>
    <w:rsid w:val="00C5518A"/>
    <w:rsid w:val="00CD678D"/>
    <w:rsid w:val="00D15F6B"/>
    <w:rsid w:val="00D752A5"/>
    <w:rsid w:val="00D8793E"/>
    <w:rsid w:val="00DA102A"/>
    <w:rsid w:val="00E01A17"/>
    <w:rsid w:val="00E6657F"/>
    <w:rsid w:val="00E8713A"/>
    <w:rsid w:val="00E953DA"/>
    <w:rsid w:val="00EC5618"/>
    <w:rsid w:val="00F210AA"/>
    <w:rsid w:val="00F6170C"/>
    <w:rsid w:val="00F83B0D"/>
    <w:rsid w:val="00FC2FD0"/>
    <w:rsid w:val="00FF24D9"/>
    <w:rsid w:val="00FF4C9A"/>
    <w:rsid w:val="035C5807"/>
    <w:rsid w:val="094549F0"/>
    <w:rsid w:val="0EBE40B4"/>
    <w:rsid w:val="20183074"/>
    <w:rsid w:val="20D819C8"/>
    <w:rsid w:val="298F7B10"/>
    <w:rsid w:val="3B997E3B"/>
    <w:rsid w:val="3C437DEB"/>
    <w:rsid w:val="69BD5C29"/>
    <w:rsid w:val="6C011EBE"/>
    <w:rsid w:val="78F9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HTML Preformatted"/>
    <w:basedOn w:val="1"/>
    <w:link w:val="10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hint="eastAsia" w:ascii="宋体" w:hAnsi="宋体" w:eastAsia="宋体" w:cs="Times New Roman"/>
      <w:kern w:val="0"/>
      <w:sz w:val="24"/>
    </w:rPr>
  </w:style>
  <w:style w:type="character" w:styleId="7">
    <w:name w:val="FollowedHyperlink"/>
    <w:basedOn w:val="6"/>
    <w:uiPriority w:val="0"/>
    <w:rPr>
      <w:color w:val="800080"/>
      <w:u w:val="single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HTML 预设格式 字符"/>
    <w:basedOn w:val="6"/>
    <w:link w:val="4"/>
    <w:uiPriority w:val="0"/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1103</Words>
  <Characters>1801</Characters>
  <Lines>13</Lines>
  <Paragraphs>3</Paragraphs>
  <TotalTime>1</TotalTime>
  <ScaleCrop>false</ScaleCrop>
  <LinksUpToDate>false</LinksUpToDate>
  <CharactersWithSpaces>2005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2025-11-25T07:56:00Z</dcterms:created>
  <dc:creator>Administrator</dc:creator>
  <cp:lastModifiedBy>拽完了</cp:lastModifiedBy>
  <dcterms:modified xsi:type="dcterms:W3CDTF">2026-01-03T12:06:50Z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04CAA653C2FC4183AC5870CC595CE2C8_13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