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任务1：安装Xmind软件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自己体验一下。点一点。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任务2：体验KIMI+PPT，完成ai辅助做PPT/海报。【</w:t>
      </w:r>
      <w:r>
        <w:rPr>
          <w:rFonts w:hint="eastAsia"/>
          <w:color w:val="0000FF"/>
          <w:sz w:val="24"/>
          <w:szCs w:val="32"/>
          <w:lang w:val="en-US" w:eastAsia="zh-CN"/>
        </w:rPr>
        <w:t>word文档转PPT</w:t>
      </w:r>
      <w:r>
        <w:rPr>
          <w:rFonts w:hint="eastAsia"/>
          <w:lang w:val="en-US" w:eastAsia="zh-CN"/>
        </w:rPr>
        <w:t>】</w:t>
      </w:r>
    </w:p>
    <w:p>
      <w:r>
        <w:rPr>
          <w:rFonts w:hint="eastAsia"/>
          <w:lang w:val="en-US" w:eastAsia="zh-CN"/>
        </w:rPr>
        <w:t>打开文件夹</w:t>
      </w:r>
      <w:r>
        <w:drawing>
          <wp:inline distT="0" distB="0" distL="114300" distR="114300">
            <wp:extent cx="3286125" cy="638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任务2.1 打开2.课堂上操作指南.pdf文件，跟着操作。</w:t>
      </w:r>
    </w:p>
    <w:p>
      <w:r>
        <w:drawing>
          <wp:inline distT="0" distB="0" distL="114300" distR="114300">
            <wp:extent cx="4629150" cy="12668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其中涉及到传附件的，传这个文件：【在2.课堂上操作指南.pdf 文件中第1大步最后那里】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1209040"/>
            <wp:effectExtent l="0" t="0" r="889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备注：如果kimi不行就换成豆包，点击下面 PPT生成，然后登录后操作和kimi文档一样。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任务3：思维导图撰写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 【古法做思维导图-手搓】利用xmind工具，自己手动往里面搓1个主题，3个分支，文字任意。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成品举例如下图所示：</w:t>
      </w:r>
    </w:p>
    <w:p>
      <w:pPr>
        <w:jc w:val="center"/>
      </w:pPr>
      <w:r>
        <w:drawing>
          <wp:inline distT="0" distB="0" distL="114300" distR="114300">
            <wp:extent cx="1947545" cy="1368425"/>
            <wp:effectExtent l="0" t="0" r="1460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 ai转思维导图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任务说明：将这个图片转换为xmind可以识别的文件：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16475" cy="3209925"/>
            <wp:effectExtent l="0" t="0" r="3175" b="9525"/>
            <wp:docPr id="5" name="图片 5" descr="素材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素材图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参考的豆包对话记录：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第一轮对话：我的输入为下面这个图片： 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09670" cy="2687320"/>
            <wp:effectExtent l="0" t="0" r="5080" b="1778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96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</w:pPr>
      <w:r>
        <w:rPr>
          <w:rFonts w:hint="eastAsia"/>
          <w:lang w:val="en-US" w:eastAsia="zh-CN"/>
        </w:rPr>
        <w:t>第二轮对话：因为第一轮不满意，所以开启第二轮，我的输入为：</w:t>
      </w:r>
      <w:r>
        <w:rPr>
          <w:rFonts w:ascii="Segoe UI Emoji" w:hAnsi="Segoe UI Emoji" w:eastAsia="Segoe UI Emoji" w:cs="Segoe UI Emoji"/>
          <w:i w:val="0"/>
          <w:caps w:val="0"/>
          <w:color w:val="0000FF"/>
          <w:spacing w:val="0"/>
          <w:sz w:val="24"/>
          <w:szCs w:val="24"/>
        </w:rPr>
        <w:t>看不懂 咋搞</w:t>
      </w:r>
    </w:p>
    <w:p>
      <w:pPr>
        <w:rPr>
          <w:rFonts w:hint="eastAsia" w:ascii="Segoe UI Emoji" w:hAnsi="Segoe UI Emoji" w:eastAsia="宋体" w:cs="Segoe UI Emoji"/>
          <w:i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caps w:val="0"/>
          <w:spacing w:val="0"/>
          <w:sz w:val="24"/>
          <w:szCs w:val="24"/>
          <w:lang w:val="en-US" w:eastAsia="zh-CN"/>
        </w:rPr>
        <w:t>第三轮对话：因为第二轮的操作界面和ai说的不一样没找到所以开启此轮，我的输入为：</w:t>
      </w:r>
      <w:r>
        <w:rPr>
          <w:rFonts w:hint="eastAsia" w:ascii="Segoe UI Emoji" w:hAnsi="Segoe UI Emoji" w:eastAsia="宋体" w:cs="Segoe UI Emoji"/>
          <w:i w:val="0"/>
          <w:caps w:val="0"/>
          <w:color w:val="0000FF"/>
          <w:spacing w:val="0"/>
          <w:sz w:val="24"/>
          <w:szCs w:val="24"/>
          <w:lang w:val="en-US" w:eastAsia="zh-CN"/>
        </w:rPr>
        <w:t>把对应的界面截图给豆包，并说</w:t>
      </w:r>
      <w:r>
        <w:rPr>
          <w:rFonts w:ascii="Segoe UI Emoji" w:hAnsi="Segoe UI Emoji" w:eastAsia="Segoe UI Emoji" w:cs="Segoe UI Emoji"/>
          <w:i w:val="0"/>
          <w:caps w:val="0"/>
          <w:color w:val="0000FF"/>
          <w:spacing w:val="0"/>
          <w:sz w:val="24"/>
          <w:szCs w:val="24"/>
        </w:rPr>
        <w:t>没找到纯文本导入</w:t>
      </w:r>
      <w:r>
        <w:rPr>
          <w:rFonts w:hint="eastAsia" w:ascii="Segoe UI Emoji" w:hAnsi="Segoe UI Emoji" w:eastAsia="宋体" w:cs="Segoe UI Emoji"/>
          <w:i w:val="0"/>
          <w:caps w:val="0"/>
          <w:color w:val="0000FF"/>
          <w:spacing w:val="0"/>
          <w:sz w:val="24"/>
          <w:szCs w:val="24"/>
          <w:lang w:val="en-US" w:eastAsia="zh-CN"/>
        </w:rPr>
        <w:t>这一项。</w:t>
      </w:r>
    </w:p>
    <w:p>
      <w:pPr>
        <w:rPr>
          <w:rFonts w:hint="default" w:ascii="Segoe UI Emoji" w:hAnsi="Segoe UI Emoji" w:eastAsia="宋体" w:cs="Segoe UI Emoji"/>
          <w:i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caps w:val="0"/>
          <w:color w:val="0000FF"/>
          <w:spacing w:val="0"/>
          <w:sz w:val="24"/>
          <w:szCs w:val="24"/>
          <w:lang w:val="en-US" w:eastAsia="zh-CN"/>
        </w:rPr>
        <w:t>下面就是成品：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操作的成品：</w:t>
      </w:r>
      <w:r>
        <w:drawing>
          <wp:inline distT="0" distB="0" distL="114300" distR="114300">
            <wp:extent cx="3215005" cy="1858010"/>
            <wp:effectExtent l="0" t="0" r="4445" b="889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思维方式：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第一层：不知道要用ai【筛选掉99%的人】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第二层：知道要用豆包，然后复制粘贴过去。但对于结果没有筛选/甄别。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第三层：知道继续追问，并开启思考模式。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54075"/>
    <w:rsid w:val="03D91441"/>
    <w:rsid w:val="0864245B"/>
    <w:rsid w:val="09327D90"/>
    <w:rsid w:val="0FE92401"/>
    <w:rsid w:val="1659388E"/>
    <w:rsid w:val="28D50285"/>
    <w:rsid w:val="310E5222"/>
    <w:rsid w:val="3371348A"/>
    <w:rsid w:val="45273ED1"/>
    <w:rsid w:val="50AF739E"/>
    <w:rsid w:val="52E528DB"/>
    <w:rsid w:val="530D182E"/>
    <w:rsid w:val="568B151E"/>
    <w:rsid w:val="584D3F52"/>
    <w:rsid w:val="5A621D77"/>
    <w:rsid w:val="6C667682"/>
    <w:rsid w:val="6C9268E5"/>
    <w:rsid w:val="6F5F6DA1"/>
    <w:rsid w:val="7543075D"/>
    <w:rsid w:val="78FA7380"/>
    <w:rsid w:val="7D376D59"/>
    <w:rsid w:val="7F99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2026-04-21T02:53:22Z</dcterms:created>
  <dc:creator>Administrator</dc:creator>
  <cp:lastModifiedBy>Administrator</cp:lastModifiedBy>
  <dcterms:modified xsi:type="dcterms:W3CDTF">2026-04-21T04:01:50Z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